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39" w:rsidRDefault="00213339" w:rsidP="0021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График оценочных процедур в 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-11-х классах на 2024/25</w:t>
      </w:r>
      <w:r w:rsidRPr="0061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p w:rsidR="00213339" w:rsidRDefault="00270A72" w:rsidP="002133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</w:t>
      </w:r>
      <w:r w:rsidR="002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униципального</w:t>
      </w:r>
      <w:r w:rsidR="00A12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бюджетного</w:t>
      </w:r>
      <w:r w:rsidR="00213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общеобразовательного учреждения</w:t>
      </w:r>
      <w:r w:rsidR="00213339" w:rsidRPr="00C9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13339" w:rsidRPr="00213339" w:rsidRDefault="00213339" w:rsidP="00213339">
      <w:pPr>
        <w:pStyle w:val="a4"/>
        <w:jc w:val="center"/>
        <w:rPr>
          <w:rFonts w:ascii="Times New Roman" w:hAnsi="Times New Roman"/>
          <w:b/>
          <w:sz w:val="28"/>
        </w:rPr>
      </w:pPr>
      <w:r w:rsidRPr="00C94D4C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213339">
        <w:rPr>
          <w:rFonts w:ascii="Times New Roman" w:hAnsi="Times New Roman"/>
          <w:b/>
          <w:sz w:val="28"/>
        </w:rPr>
        <w:t>Ливенская</w:t>
      </w:r>
      <w:proofErr w:type="spellEnd"/>
      <w:r w:rsidRPr="00213339">
        <w:rPr>
          <w:rFonts w:ascii="Times New Roman" w:hAnsi="Times New Roman"/>
          <w:b/>
          <w:sz w:val="28"/>
        </w:rPr>
        <w:t xml:space="preserve"> средняя общеобразовательная школа</w:t>
      </w:r>
    </w:p>
    <w:p w:rsidR="00213339" w:rsidRDefault="00213339" w:rsidP="00A12C3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13339">
        <w:rPr>
          <w:rFonts w:ascii="Times New Roman" w:hAnsi="Times New Roman"/>
          <w:b/>
          <w:sz w:val="28"/>
        </w:rPr>
        <w:t xml:space="preserve"> имени Героя Советского Союза А.И. Дятлова</w:t>
      </w:r>
      <w:r w:rsidRPr="00C94D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tbl>
      <w:tblPr>
        <w:tblStyle w:val="a3"/>
        <w:tblW w:w="15150" w:type="dxa"/>
        <w:jc w:val="center"/>
        <w:tblLook w:val="04A0"/>
      </w:tblPr>
      <w:tblGrid>
        <w:gridCol w:w="3000"/>
        <w:gridCol w:w="1965"/>
        <w:gridCol w:w="5153"/>
        <w:gridCol w:w="1258"/>
        <w:gridCol w:w="1258"/>
        <w:gridCol w:w="1258"/>
        <w:gridCol w:w="1258"/>
      </w:tblGrid>
      <w:tr w:rsidR="00AD0969" w:rsidTr="00144C02">
        <w:trPr>
          <w:jc w:val="center"/>
        </w:trPr>
        <w:tc>
          <w:tcPr>
            <w:tcW w:w="3000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965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5153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5032" w:type="dxa"/>
            <w:gridSpan w:val="4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Классы</w:t>
            </w:r>
          </w:p>
        </w:tc>
      </w:tr>
      <w:tr w:rsidR="00AD0969" w:rsidTr="00144C02">
        <w:trPr>
          <w:jc w:val="center"/>
        </w:trPr>
        <w:tc>
          <w:tcPr>
            <w:tcW w:w="3000" w:type="dxa"/>
            <w:vMerge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  <w:vMerge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</w:t>
            </w:r>
            <w:r w:rsidR="00AD662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-а, 1-б</w:t>
            </w:r>
          </w:p>
        </w:tc>
        <w:tc>
          <w:tcPr>
            <w:tcW w:w="1258" w:type="dxa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8" w:type="dxa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8" w:type="dxa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4</w:t>
            </w:r>
          </w:p>
        </w:tc>
      </w:tr>
      <w:tr w:rsidR="00AD0969" w:rsidTr="00144C02">
        <w:trPr>
          <w:jc w:val="center"/>
        </w:trPr>
        <w:tc>
          <w:tcPr>
            <w:tcW w:w="3000" w:type="dxa"/>
            <w:shd w:val="clear" w:color="auto" w:fill="auto"/>
          </w:tcPr>
          <w:p w:rsidR="00F76EB9" w:rsidRPr="00281CC0" w:rsidRDefault="00282C5B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Психолого-педагогическое наблюдение</w:t>
            </w:r>
          </w:p>
        </w:tc>
        <w:tc>
          <w:tcPr>
            <w:tcW w:w="1965" w:type="dxa"/>
            <w:shd w:val="clear" w:color="auto" w:fill="auto"/>
          </w:tcPr>
          <w:p w:rsidR="00F76EB9" w:rsidRPr="00144C02" w:rsidRDefault="00144C02" w:rsidP="00144C02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144C02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5153" w:type="dxa"/>
            <w:shd w:val="clear" w:color="auto" w:fill="auto"/>
          </w:tcPr>
          <w:p w:rsidR="00F76EB9" w:rsidRPr="00144C02" w:rsidRDefault="00144C02" w:rsidP="00144C02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144C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Стартовая диагностика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«</w:t>
            </w:r>
            <w:r w:rsidRPr="00144C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Готовность к школе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»</w:t>
            </w:r>
            <w:r w:rsidRPr="00144C0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(мониторинг)</w:t>
            </w:r>
          </w:p>
        </w:tc>
        <w:tc>
          <w:tcPr>
            <w:tcW w:w="1258" w:type="dxa"/>
            <w:shd w:val="clear" w:color="auto" w:fill="auto"/>
          </w:tcPr>
          <w:p w:rsidR="00F76EB9" w:rsidRPr="00F76EB9" w:rsidRDefault="00F76EB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F76EB9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58" w:type="dxa"/>
            <w:shd w:val="clear" w:color="auto" w:fill="auto"/>
          </w:tcPr>
          <w:p w:rsidR="00F76EB9" w:rsidRPr="00281CC0" w:rsidRDefault="00F76EB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F76EB9" w:rsidRPr="00281CC0" w:rsidRDefault="00F76EB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  <w:shd w:val="clear" w:color="auto" w:fill="auto"/>
          </w:tcPr>
          <w:p w:rsidR="00F76EB9" w:rsidRPr="00281CC0" w:rsidRDefault="00F76EB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44647F" w:rsidRPr="00B67C95" w:rsidTr="00144C02">
        <w:trPr>
          <w:jc w:val="center"/>
        </w:trPr>
        <w:tc>
          <w:tcPr>
            <w:tcW w:w="3000" w:type="dxa"/>
            <w:vMerge w:val="restart"/>
          </w:tcPr>
          <w:p w:rsidR="0044647F" w:rsidRPr="007168CE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965" w:type="dxa"/>
            <w:vMerge w:val="restart"/>
          </w:tcPr>
          <w:p w:rsidR="0044647F" w:rsidRPr="003E7BA4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44647F" w:rsidRPr="006A5A2E" w:rsidRDefault="0044647F" w:rsidP="00A97DC3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44647F" w:rsidRPr="00C55D36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44647F" w:rsidRPr="00C55D36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44647F" w:rsidRPr="00C55D36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44647F" w:rsidRPr="00C55D36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</w:tr>
      <w:tr w:rsidR="0044647F" w:rsidRPr="00B67C95" w:rsidTr="00144C02">
        <w:trPr>
          <w:jc w:val="center"/>
        </w:trPr>
        <w:tc>
          <w:tcPr>
            <w:tcW w:w="3000" w:type="dxa"/>
            <w:vMerge/>
          </w:tcPr>
          <w:p w:rsidR="0044647F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44647F" w:rsidRPr="003E7BA4" w:rsidRDefault="0044647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44647F" w:rsidRPr="006A5A2E" w:rsidRDefault="00523DEA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44647F" w:rsidRPr="00C55D36" w:rsidRDefault="00927ED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258" w:type="dxa"/>
          </w:tcPr>
          <w:p w:rsidR="0044647F" w:rsidRDefault="00927ED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44647F" w:rsidRDefault="00927ED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44647F" w:rsidRDefault="00927ED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DA5DDA" w:rsidTr="00144C02">
        <w:trPr>
          <w:jc w:val="center"/>
        </w:trPr>
        <w:tc>
          <w:tcPr>
            <w:tcW w:w="3000" w:type="dxa"/>
            <w:vMerge w:val="restart"/>
          </w:tcPr>
          <w:p w:rsidR="00DA5DDA" w:rsidRPr="007168CE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965" w:type="dxa"/>
            <w:vMerge w:val="restart"/>
          </w:tcPr>
          <w:p w:rsidR="00DA5DDA" w:rsidRPr="006A5A2E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DA5DDA" w:rsidRDefault="00DA5DDA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1470E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</w:t>
            </w:r>
            <w:r w:rsidR="00DA5DDA"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</w:tr>
      <w:tr w:rsidR="00DA5DDA" w:rsidTr="00144C02">
        <w:trPr>
          <w:jc w:val="center"/>
        </w:trPr>
        <w:tc>
          <w:tcPr>
            <w:tcW w:w="3000" w:type="dxa"/>
            <w:vMerge/>
          </w:tcPr>
          <w:p w:rsidR="00DA5DDA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A5DDA" w:rsidRPr="003E7BA4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DA5DDA" w:rsidRPr="006A5A2E" w:rsidRDefault="00DA5DDA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  <w:vMerge w:val="restart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1965" w:type="dxa"/>
            <w:vMerge w:val="restart"/>
          </w:tcPr>
          <w:p w:rsidR="00213339" w:rsidRPr="00686D6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DA1930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213339" w:rsidRPr="00C55D36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  <w:vMerge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213339" w:rsidRDefault="00DA1930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7B2FD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DA5DDA" w:rsidRPr="007168CE" w:rsidTr="00144C02">
        <w:trPr>
          <w:jc w:val="center"/>
        </w:trPr>
        <w:tc>
          <w:tcPr>
            <w:tcW w:w="3000" w:type="dxa"/>
            <w:vMerge w:val="restart"/>
          </w:tcPr>
          <w:p w:rsidR="00DA5DDA" w:rsidRPr="007168CE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Литературное чтение на родном языке (русском)</w:t>
            </w:r>
          </w:p>
        </w:tc>
        <w:tc>
          <w:tcPr>
            <w:tcW w:w="1965" w:type="dxa"/>
            <w:vMerge w:val="restart"/>
          </w:tcPr>
          <w:p w:rsidR="00DA5DDA" w:rsidRPr="006A5A2E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DA5DDA" w:rsidRDefault="00DA5DDA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1470E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</w:t>
            </w:r>
          </w:p>
        </w:tc>
      </w:tr>
      <w:tr w:rsidR="00DA5DDA" w:rsidRPr="007168CE" w:rsidTr="00144C02">
        <w:trPr>
          <w:jc w:val="center"/>
        </w:trPr>
        <w:tc>
          <w:tcPr>
            <w:tcW w:w="3000" w:type="dxa"/>
            <w:vMerge/>
          </w:tcPr>
          <w:p w:rsidR="00DA5DDA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A5DDA" w:rsidRPr="003E7BA4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DA5DDA" w:rsidRPr="006A5A2E" w:rsidRDefault="00DA5DDA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A5DDA" w:rsidRPr="00C55D36" w:rsidRDefault="00DA5DD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D92568" w:rsidRPr="007168CE" w:rsidTr="00144C02">
        <w:trPr>
          <w:jc w:val="center"/>
        </w:trPr>
        <w:tc>
          <w:tcPr>
            <w:tcW w:w="3000" w:type="dxa"/>
            <w:vMerge w:val="restart"/>
          </w:tcPr>
          <w:p w:rsidR="00D92568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Родная литература</w:t>
            </w:r>
          </w:p>
        </w:tc>
        <w:tc>
          <w:tcPr>
            <w:tcW w:w="1965" w:type="dxa"/>
            <w:vMerge w:val="restart"/>
          </w:tcPr>
          <w:p w:rsidR="00D92568" w:rsidRPr="003E7BA4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D92568" w:rsidRDefault="00D92568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D92568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92568" w:rsidRPr="007168CE" w:rsidTr="00144C02">
        <w:trPr>
          <w:jc w:val="center"/>
        </w:trPr>
        <w:tc>
          <w:tcPr>
            <w:tcW w:w="3000" w:type="dxa"/>
            <w:vMerge/>
          </w:tcPr>
          <w:p w:rsidR="00D92568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D92568" w:rsidRPr="003E7BA4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D92568" w:rsidRDefault="00D92568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D92568" w:rsidRPr="00C55D36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D92568" w:rsidRDefault="00D9256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9D58F9" w:rsidRPr="007168CE" w:rsidTr="00144C02">
        <w:trPr>
          <w:jc w:val="center"/>
        </w:trPr>
        <w:tc>
          <w:tcPr>
            <w:tcW w:w="3000" w:type="dxa"/>
            <w:vMerge w:val="restart"/>
          </w:tcPr>
          <w:p w:rsidR="009D58F9" w:rsidRPr="007168CE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Иностранный</w:t>
            </w:r>
            <w:r w:rsidR="009615A9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(английский)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965" w:type="dxa"/>
            <w:vMerge w:val="restart"/>
          </w:tcPr>
          <w:p w:rsidR="009D58F9" w:rsidRPr="003E7BA4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9D58F9" w:rsidRPr="006A5A2E" w:rsidRDefault="009D58F9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9D58F9" w:rsidRPr="00C55D36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</w:tr>
      <w:tr w:rsidR="009D58F9" w:rsidRPr="007168CE" w:rsidTr="00144C02">
        <w:trPr>
          <w:jc w:val="center"/>
        </w:trPr>
        <w:tc>
          <w:tcPr>
            <w:tcW w:w="3000" w:type="dxa"/>
            <w:vMerge/>
          </w:tcPr>
          <w:p w:rsidR="009D58F9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9D58F9" w:rsidRPr="003E7BA4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9D58F9" w:rsidRPr="006A5A2E" w:rsidRDefault="009615A9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9D58F9" w:rsidRPr="00C55D36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9D58F9" w:rsidRPr="00C55D36" w:rsidRDefault="009615A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B67C95" w:rsidTr="00144C02">
        <w:trPr>
          <w:jc w:val="center"/>
        </w:trPr>
        <w:tc>
          <w:tcPr>
            <w:tcW w:w="3000" w:type="dxa"/>
            <w:vMerge w:val="restart"/>
          </w:tcPr>
          <w:p w:rsidR="00213339" w:rsidRPr="007168CE" w:rsidRDefault="009D58F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965" w:type="dxa"/>
            <w:vMerge w:val="restart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213339" w:rsidP="004F5806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258" w:type="dxa"/>
          </w:tcPr>
          <w:p w:rsidR="00213339" w:rsidRPr="00C55D36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</w:tr>
      <w:tr w:rsidR="00AD0969" w:rsidRPr="00B67C95" w:rsidTr="00144C02">
        <w:trPr>
          <w:jc w:val="center"/>
        </w:trPr>
        <w:tc>
          <w:tcPr>
            <w:tcW w:w="3000" w:type="dxa"/>
            <w:vMerge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vMerge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5153" w:type="dxa"/>
          </w:tcPr>
          <w:p w:rsidR="00213339" w:rsidRDefault="004450B3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4450B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B67C95" w:rsidTr="00144C02">
        <w:trPr>
          <w:jc w:val="center"/>
        </w:trPr>
        <w:tc>
          <w:tcPr>
            <w:tcW w:w="3000" w:type="dxa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965" w:type="dxa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B67C95" w:rsidTr="00144C02">
        <w:trPr>
          <w:jc w:val="center"/>
        </w:trPr>
        <w:tc>
          <w:tcPr>
            <w:tcW w:w="3000" w:type="dxa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965" w:type="dxa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</w:t>
            </w:r>
            <w:r w:rsidR="008847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руд (т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ехнология</w:t>
            </w:r>
            <w:r w:rsidR="008847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5" w:type="dxa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965" w:type="dxa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1965" w:type="dxa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Pr="006A5A2E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213339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13339" w:rsidRPr="00C55D36" w:rsidRDefault="00213339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</w:tcPr>
          <w:p w:rsidR="00213339" w:rsidRPr="00C55D36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AD0969" w:rsidRPr="007168CE" w:rsidTr="00144C02">
        <w:trPr>
          <w:jc w:val="center"/>
        </w:trPr>
        <w:tc>
          <w:tcPr>
            <w:tcW w:w="3000" w:type="dxa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1965" w:type="dxa"/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5153" w:type="dxa"/>
          </w:tcPr>
          <w:p w:rsidR="00213339" w:rsidRDefault="008847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58" w:type="dxa"/>
          </w:tcPr>
          <w:p w:rsidR="00213339" w:rsidRPr="00C55D36" w:rsidRDefault="008847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213339" w:rsidRDefault="00213339" w:rsidP="00213339">
      <w:pPr>
        <w:shd w:val="clear" w:color="auto" w:fill="FFFFFF"/>
        <w:spacing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sectPr w:rsidR="00213339" w:rsidSect="00715AFE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213339" w:rsidRDefault="00213339" w:rsidP="00213339">
      <w:pPr>
        <w:shd w:val="clear" w:color="auto" w:fill="FFFFFF"/>
        <w:spacing w:line="40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1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График оценочных процедур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5-11</w:t>
      </w:r>
      <w:r w:rsidRPr="0061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-х кла</w:t>
      </w:r>
      <w:r w:rsidR="00701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ссах на 2024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-20</w:t>
      </w:r>
      <w:r w:rsidR="007014C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25</w:t>
      </w:r>
      <w:r w:rsidRPr="0061015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jc w:val="center"/>
        <w:tblLayout w:type="fixed"/>
        <w:tblLook w:val="04A0"/>
      </w:tblPr>
      <w:tblGrid>
        <w:gridCol w:w="1809"/>
        <w:gridCol w:w="1418"/>
        <w:gridCol w:w="2148"/>
        <w:gridCol w:w="120"/>
        <w:gridCol w:w="1559"/>
        <w:gridCol w:w="74"/>
        <w:gridCol w:w="1060"/>
        <w:gridCol w:w="284"/>
        <w:gridCol w:w="992"/>
        <w:gridCol w:w="283"/>
        <w:gridCol w:w="75"/>
        <w:gridCol w:w="918"/>
        <w:gridCol w:w="283"/>
        <w:gridCol w:w="32"/>
        <w:gridCol w:w="1102"/>
        <w:gridCol w:w="142"/>
        <w:gridCol w:w="1276"/>
        <w:gridCol w:w="1211"/>
      </w:tblGrid>
      <w:tr w:rsidR="00213339" w:rsidTr="001A1EE7">
        <w:trPr>
          <w:jc w:val="center"/>
        </w:trPr>
        <w:tc>
          <w:tcPr>
            <w:tcW w:w="1809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418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48" w:type="dxa"/>
            <w:vMerge w:val="restart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Виды контроля</w:t>
            </w:r>
          </w:p>
        </w:tc>
        <w:tc>
          <w:tcPr>
            <w:tcW w:w="9411" w:type="dxa"/>
            <w:gridSpan w:val="15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Классы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  <w:shd w:val="clear" w:color="auto" w:fill="EEECE1" w:themeFill="background2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EEECE1" w:themeFill="background2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2148" w:type="dxa"/>
            <w:vMerge/>
            <w:shd w:val="clear" w:color="auto" w:fill="EEECE1" w:themeFill="background2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</w:p>
        </w:tc>
        <w:tc>
          <w:tcPr>
            <w:tcW w:w="1679" w:type="dxa"/>
            <w:gridSpan w:val="2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6</w:t>
            </w:r>
            <w:r w:rsidR="000E669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-а, 6-б</w:t>
            </w:r>
          </w:p>
        </w:tc>
        <w:tc>
          <w:tcPr>
            <w:tcW w:w="1276" w:type="dxa"/>
            <w:gridSpan w:val="2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9</w:t>
            </w:r>
            <w:r w:rsidR="000E6692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-а, 9-б</w:t>
            </w:r>
          </w:p>
        </w:tc>
        <w:tc>
          <w:tcPr>
            <w:tcW w:w="1418" w:type="dxa"/>
            <w:gridSpan w:val="2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11" w:type="dxa"/>
            <w:shd w:val="clear" w:color="auto" w:fill="EEECE1" w:themeFill="background2"/>
          </w:tcPr>
          <w:p w:rsidR="00213339" w:rsidRPr="00281CC0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281CC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11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 w:val="restart"/>
            <w:shd w:val="clear" w:color="auto" w:fill="auto"/>
          </w:tcPr>
          <w:p w:rsidR="001C1BF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1BF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  <w:shd w:val="clear" w:color="auto" w:fill="auto"/>
          </w:tcPr>
          <w:p w:rsidR="001C1BFE" w:rsidRPr="00D12944" w:rsidRDefault="00D12944" w:rsidP="00D12944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Стартовая диагностика</w:t>
            </w:r>
          </w:p>
        </w:tc>
        <w:tc>
          <w:tcPr>
            <w:tcW w:w="1679" w:type="dxa"/>
            <w:gridSpan w:val="2"/>
            <w:shd w:val="clear" w:color="auto" w:fill="auto"/>
          </w:tcPr>
          <w:p w:rsidR="001C1BFE" w:rsidRPr="00D12944" w:rsidRDefault="00D12944" w:rsidP="00D12944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BFE" w:rsidRPr="00281CC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C1BFE" w:rsidRPr="00281CC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C1BFE" w:rsidRPr="00281CC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</w:tcPr>
          <w:p w:rsidR="001C1BFE" w:rsidRPr="00281CC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C1BFE" w:rsidRPr="00281CC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  <w:shd w:val="clear" w:color="auto" w:fill="auto"/>
          </w:tcPr>
          <w:p w:rsidR="001C1BFE" w:rsidRPr="00281CC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C1BFE" w:rsidRPr="003E7BA4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C1BFE" w:rsidRPr="006A5A2E" w:rsidRDefault="001C1BF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679" w:type="dxa"/>
            <w:gridSpan w:val="2"/>
          </w:tcPr>
          <w:p w:rsidR="001C1BFE" w:rsidRPr="002E525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134" w:type="dxa"/>
            <w:gridSpan w:val="2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7" w:type="dxa"/>
            <w:gridSpan w:val="3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1C1BFE" w:rsidRPr="00B67C95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1C1BFE" w:rsidRPr="00B67C95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1C1BFE" w:rsidRPr="006A5A2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1C1BFE" w:rsidRDefault="001C1BF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79" w:type="dxa"/>
            <w:gridSpan w:val="2"/>
          </w:tcPr>
          <w:p w:rsidR="001C1BFE" w:rsidRPr="002E5250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1C1BFE" w:rsidRPr="00B67C95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2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7" w:type="dxa"/>
            <w:gridSpan w:val="3"/>
          </w:tcPr>
          <w:p w:rsidR="001C1BFE" w:rsidRPr="007168CE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1C1BFE" w:rsidRPr="00B67C95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1C1BFE" w:rsidRPr="00B67C95" w:rsidRDefault="001C1BF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 w:val="restart"/>
          </w:tcPr>
          <w:p w:rsidR="00F7083F" w:rsidRPr="007168CE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Родной язык (русский)</w:t>
            </w:r>
          </w:p>
        </w:tc>
        <w:tc>
          <w:tcPr>
            <w:tcW w:w="1418" w:type="dxa"/>
            <w:vMerge w:val="restart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</w:tcPr>
          <w:p w:rsidR="00F7083F" w:rsidRPr="006A5A2E" w:rsidRDefault="00F7083F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по итогам полугодия</w:t>
            </w:r>
          </w:p>
        </w:tc>
        <w:tc>
          <w:tcPr>
            <w:tcW w:w="1679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7083F" w:rsidRPr="000E6692" w:rsidRDefault="000E669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</w:t>
            </w:r>
          </w:p>
        </w:tc>
        <w:tc>
          <w:tcPr>
            <w:tcW w:w="1417" w:type="dxa"/>
            <w:gridSpan w:val="3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7083F" w:rsidRPr="00B67C95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7083F" w:rsidRPr="003E7BA4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F7083F" w:rsidRDefault="00F7083F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79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7083F" w:rsidRPr="002E5250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7" w:type="dxa"/>
            <w:gridSpan w:val="3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7083F" w:rsidRPr="00B67C95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7083F" w:rsidRDefault="00F7083F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12944" w:rsidTr="00F35051">
        <w:trPr>
          <w:jc w:val="center"/>
        </w:trPr>
        <w:tc>
          <w:tcPr>
            <w:tcW w:w="1809" w:type="dxa"/>
            <w:vMerge w:val="restart"/>
          </w:tcPr>
          <w:p w:rsidR="00D1294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418" w:type="dxa"/>
            <w:vMerge w:val="restart"/>
          </w:tcPr>
          <w:p w:rsidR="00D12944" w:rsidRPr="003E7BA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</w:tcPr>
          <w:p w:rsidR="00D12944" w:rsidRDefault="001A1EE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679" w:type="dxa"/>
            <w:gridSpan w:val="2"/>
          </w:tcPr>
          <w:p w:rsidR="00D12944" w:rsidRPr="002E525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D12944" w:rsidRPr="002E525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12944" w:rsidRPr="002E525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D1294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1294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12944" w:rsidRPr="00B67C95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D1294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D12944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12944" w:rsidRPr="00686D6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D12944" w:rsidRPr="006A5A2E" w:rsidRDefault="00D1294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679" w:type="dxa"/>
            <w:gridSpan w:val="2"/>
          </w:tcPr>
          <w:p w:rsidR="00D12944" w:rsidRPr="002E525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134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D12944" w:rsidRPr="002E5250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7" w:type="dxa"/>
            <w:gridSpan w:val="3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8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D12944" w:rsidRPr="006A5A2E" w:rsidRDefault="00D1294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D12944" w:rsidRPr="006A5A2E" w:rsidRDefault="00D1294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Итоговая контрольная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работа (промежуточная аттестация)</w:t>
            </w:r>
          </w:p>
        </w:tc>
        <w:tc>
          <w:tcPr>
            <w:tcW w:w="1679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134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76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76" w:type="dxa"/>
            <w:gridSpan w:val="3"/>
          </w:tcPr>
          <w:p w:rsidR="00D12944" w:rsidRPr="00686D6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17" w:type="dxa"/>
            <w:gridSpan w:val="3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418" w:type="dxa"/>
            <w:gridSpan w:val="2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1211" w:type="dxa"/>
          </w:tcPr>
          <w:p w:rsidR="00D12944" w:rsidRPr="007168CE" w:rsidRDefault="00D1294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май</w:t>
            </w:r>
          </w:p>
        </w:tc>
      </w:tr>
      <w:tr w:rsidR="00D12944" w:rsidTr="00F35051">
        <w:trPr>
          <w:jc w:val="center"/>
        </w:trPr>
        <w:tc>
          <w:tcPr>
            <w:tcW w:w="1809" w:type="dxa"/>
            <w:vMerge w:val="restart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Литературное чтение на родном языке (русском)</w:t>
            </w:r>
          </w:p>
        </w:tc>
        <w:tc>
          <w:tcPr>
            <w:tcW w:w="1418" w:type="dxa"/>
            <w:vMerge w:val="restart"/>
          </w:tcPr>
          <w:p w:rsidR="00FE0167" w:rsidRPr="006A5A2E" w:rsidRDefault="00FE016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</w:tcPr>
          <w:p w:rsidR="00FE0167" w:rsidRDefault="00FE016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Тест по итогам полугодия</w:t>
            </w:r>
          </w:p>
        </w:tc>
        <w:tc>
          <w:tcPr>
            <w:tcW w:w="1679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E0167" w:rsidRPr="00686D6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Март, май</w:t>
            </w:r>
          </w:p>
        </w:tc>
        <w:tc>
          <w:tcPr>
            <w:tcW w:w="1417" w:type="dxa"/>
            <w:gridSpan w:val="3"/>
          </w:tcPr>
          <w:p w:rsidR="00FE0167" w:rsidRPr="00D97D49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12944" w:rsidTr="00F35051">
        <w:trPr>
          <w:jc w:val="center"/>
        </w:trPr>
        <w:tc>
          <w:tcPr>
            <w:tcW w:w="1809" w:type="dxa"/>
            <w:vMerge/>
          </w:tcPr>
          <w:p w:rsidR="00FE0167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E0167" w:rsidRPr="003E7BA4" w:rsidRDefault="00FE016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FE0167" w:rsidRDefault="00FE016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79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E0167" w:rsidRPr="00686D6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7" w:type="dxa"/>
            <w:gridSpan w:val="3"/>
          </w:tcPr>
          <w:p w:rsidR="00FE0167" w:rsidRPr="00D97D49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E0167" w:rsidRPr="007168CE" w:rsidRDefault="00FE016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A1655" w:rsidTr="00F35051">
        <w:trPr>
          <w:jc w:val="center"/>
        </w:trPr>
        <w:tc>
          <w:tcPr>
            <w:tcW w:w="1809" w:type="dxa"/>
            <w:vMerge w:val="restart"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Родная литература</w:t>
            </w:r>
          </w:p>
        </w:tc>
        <w:tc>
          <w:tcPr>
            <w:tcW w:w="1418" w:type="dxa"/>
            <w:vMerge w:val="restart"/>
          </w:tcPr>
          <w:p w:rsidR="00DA1655" w:rsidRPr="003E7BA4" w:rsidRDefault="00DA1655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</w:tcPr>
          <w:p w:rsidR="00DA1655" w:rsidRDefault="005E3E2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679" w:type="dxa"/>
            <w:gridSpan w:val="2"/>
          </w:tcPr>
          <w:p w:rsidR="00DA1655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A1655" w:rsidRPr="00D97D49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A1655" w:rsidTr="00F35051">
        <w:trPr>
          <w:jc w:val="center"/>
        </w:trPr>
        <w:tc>
          <w:tcPr>
            <w:tcW w:w="1809" w:type="dxa"/>
            <w:vMerge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A1655" w:rsidRPr="003E7BA4" w:rsidRDefault="00DA1655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DA1655" w:rsidRDefault="00DA1655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</w:t>
            </w:r>
          </w:p>
        </w:tc>
        <w:tc>
          <w:tcPr>
            <w:tcW w:w="1679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134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A1655" w:rsidRPr="00D97D49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8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DA1655" w:rsidTr="00F35051">
        <w:trPr>
          <w:jc w:val="center"/>
        </w:trPr>
        <w:tc>
          <w:tcPr>
            <w:tcW w:w="1809" w:type="dxa"/>
            <w:vMerge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A1655" w:rsidRPr="003E7BA4" w:rsidRDefault="00DA1655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</w:tcPr>
          <w:p w:rsidR="00DA1655" w:rsidRDefault="00DA1655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79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DA1655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DA1655" w:rsidRPr="00D97D49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DA1655" w:rsidRPr="007168CE" w:rsidRDefault="00DA1655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E3E2E" w:rsidTr="00F35051">
        <w:trPr>
          <w:jc w:val="center"/>
        </w:trPr>
        <w:tc>
          <w:tcPr>
            <w:tcW w:w="1809" w:type="dxa"/>
            <w:vMerge w:val="restart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Иностранный</w:t>
            </w:r>
            <w:r w:rsidR="004953EC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(английский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) язык</w:t>
            </w:r>
          </w:p>
        </w:tc>
        <w:tc>
          <w:tcPr>
            <w:tcW w:w="1418" w:type="dxa"/>
            <w:vMerge w:val="restart"/>
          </w:tcPr>
          <w:p w:rsidR="005E3E2E" w:rsidRPr="003E7BA4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148" w:type="dxa"/>
          </w:tcPr>
          <w:p w:rsidR="005E3E2E" w:rsidRDefault="00684CA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679" w:type="dxa"/>
            <w:gridSpan w:val="2"/>
          </w:tcPr>
          <w:p w:rsidR="005E3E2E" w:rsidRDefault="004953E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5E3E2E" w:rsidRPr="007168CE" w:rsidRDefault="00684C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E3E2E" w:rsidTr="00F35051">
        <w:trPr>
          <w:jc w:val="center"/>
        </w:trPr>
        <w:tc>
          <w:tcPr>
            <w:tcW w:w="1809" w:type="dxa"/>
            <w:vMerge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E3E2E" w:rsidRPr="006A5A2E" w:rsidRDefault="005E3E2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633" w:type="dxa"/>
            <w:gridSpan w:val="2"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344" w:type="dxa"/>
            <w:gridSpan w:val="2"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350" w:type="dxa"/>
            <w:gridSpan w:val="3"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33" w:type="dxa"/>
            <w:gridSpan w:val="3"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44" w:type="dxa"/>
            <w:gridSpan w:val="2"/>
          </w:tcPr>
          <w:p w:rsidR="002864AE" w:rsidRPr="002864AE" w:rsidRDefault="005E3E2E" w:rsidP="002864AE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</w:tcPr>
          <w:p w:rsidR="005E3E2E" w:rsidRPr="00B67C95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5E3E2E" w:rsidTr="00F35051">
        <w:trPr>
          <w:jc w:val="center"/>
        </w:trPr>
        <w:tc>
          <w:tcPr>
            <w:tcW w:w="1809" w:type="dxa"/>
            <w:vMerge/>
          </w:tcPr>
          <w:p w:rsidR="005E3E2E" w:rsidRPr="007168C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5E3E2E" w:rsidRPr="003E7BA4" w:rsidRDefault="005E3E2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5E3E2E" w:rsidRPr="006A5A2E" w:rsidRDefault="005E3E2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Итоговая контрольная работа (промежуточная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аттестация)</w:t>
            </w:r>
          </w:p>
        </w:tc>
        <w:tc>
          <w:tcPr>
            <w:tcW w:w="1633" w:type="dxa"/>
            <w:gridSpan w:val="2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344" w:type="dxa"/>
            <w:gridSpan w:val="2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50" w:type="dxa"/>
            <w:gridSpan w:val="3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33" w:type="dxa"/>
            <w:gridSpan w:val="3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44" w:type="dxa"/>
            <w:gridSpan w:val="2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</w:tcPr>
          <w:p w:rsidR="005E3E2E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5E3E2E" w:rsidRPr="00B67C95" w:rsidRDefault="005E3E2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2864AE" w:rsidTr="00F35051">
        <w:trPr>
          <w:jc w:val="center"/>
        </w:trPr>
        <w:tc>
          <w:tcPr>
            <w:tcW w:w="1809" w:type="dxa"/>
            <w:vMerge w:val="restart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Математика</w:t>
            </w:r>
          </w:p>
        </w:tc>
        <w:tc>
          <w:tcPr>
            <w:tcW w:w="1418" w:type="dxa"/>
            <w:vMerge w:val="restart"/>
          </w:tcPr>
          <w:p w:rsidR="002864AE" w:rsidRPr="003E7BA4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2864AE" w:rsidRDefault="00FE78B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633" w:type="dxa"/>
            <w:gridSpan w:val="2"/>
          </w:tcPr>
          <w:p w:rsidR="002864A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344" w:type="dxa"/>
            <w:gridSpan w:val="2"/>
          </w:tcPr>
          <w:p w:rsidR="002864A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</w:tcPr>
          <w:p w:rsidR="002864A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33" w:type="dxa"/>
            <w:gridSpan w:val="3"/>
          </w:tcPr>
          <w:p w:rsidR="002864A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2864A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2864A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2864A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864AE" w:rsidTr="00F35051">
        <w:trPr>
          <w:jc w:val="center"/>
        </w:trPr>
        <w:tc>
          <w:tcPr>
            <w:tcW w:w="1809" w:type="dxa"/>
            <w:vMerge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64AE" w:rsidRPr="003E7BA4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864AE" w:rsidRPr="006A5A2E" w:rsidRDefault="002864A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633" w:type="dxa"/>
            <w:gridSpan w:val="2"/>
          </w:tcPr>
          <w:p w:rsidR="002864AE" w:rsidRPr="002E5250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344" w:type="dxa"/>
            <w:gridSpan w:val="2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50" w:type="dxa"/>
            <w:gridSpan w:val="3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33" w:type="dxa"/>
            <w:gridSpan w:val="3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44" w:type="dxa"/>
            <w:gridSpan w:val="2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</w:tcPr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2864AE" w:rsidTr="00F35051">
        <w:trPr>
          <w:jc w:val="center"/>
        </w:trPr>
        <w:tc>
          <w:tcPr>
            <w:tcW w:w="1809" w:type="dxa"/>
            <w:vMerge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64AE" w:rsidRPr="006A5A2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864AE" w:rsidRDefault="002864A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633" w:type="dxa"/>
            <w:gridSpan w:val="2"/>
          </w:tcPr>
          <w:p w:rsidR="002864AE" w:rsidRPr="002E5250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344" w:type="dxa"/>
            <w:gridSpan w:val="2"/>
          </w:tcPr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350" w:type="dxa"/>
            <w:gridSpan w:val="3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33" w:type="dxa"/>
            <w:gridSpan w:val="3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44" w:type="dxa"/>
            <w:gridSpan w:val="2"/>
          </w:tcPr>
          <w:p w:rsidR="002864AE" w:rsidRPr="007168CE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</w:tcPr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2864AE" w:rsidRPr="00B67C95" w:rsidRDefault="002864A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FE78B4" w:rsidTr="00F35051">
        <w:trPr>
          <w:jc w:val="center"/>
        </w:trPr>
        <w:tc>
          <w:tcPr>
            <w:tcW w:w="1809" w:type="dxa"/>
            <w:vMerge w:val="restart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418" w:type="dxa"/>
            <w:vMerge w:val="restart"/>
          </w:tcPr>
          <w:p w:rsidR="00FE78B4" w:rsidRPr="006A5A2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FE78B4" w:rsidRDefault="00072AAD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633" w:type="dxa"/>
            <w:gridSpan w:val="2"/>
          </w:tcPr>
          <w:p w:rsidR="00FE78B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44" w:type="dxa"/>
            <w:gridSpan w:val="2"/>
          </w:tcPr>
          <w:p w:rsidR="00FE78B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gridSpan w:val="3"/>
          </w:tcPr>
          <w:p w:rsidR="00FE78B4" w:rsidRDefault="00072AAD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33" w:type="dxa"/>
            <w:gridSpan w:val="3"/>
          </w:tcPr>
          <w:p w:rsidR="00FE78B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44" w:type="dxa"/>
            <w:gridSpan w:val="2"/>
          </w:tcPr>
          <w:p w:rsidR="00FE78B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E78B4" w:rsidRDefault="00072AAD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FE78B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E78B4" w:rsidTr="00F35051">
        <w:trPr>
          <w:jc w:val="center"/>
        </w:trPr>
        <w:tc>
          <w:tcPr>
            <w:tcW w:w="1809" w:type="dxa"/>
            <w:vMerge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E78B4" w:rsidRPr="003E7BA4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E78B4" w:rsidRPr="006A5A2E" w:rsidRDefault="00FE78B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FE78B4" w:rsidRPr="002E5250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134" w:type="dxa"/>
            <w:gridSpan w:val="2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FE78B4" w:rsidRPr="00B67C95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FE78B4" w:rsidRPr="00B67C95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FE78B4" w:rsidTr="00F35051">
        <w:trPr>
          <w:jc w:val="center"/>
        </w:trPr>
        <w:tc>
          <w:tcPr>
            <w:tcW w:w="1809" w:type="dxa"/>
            <w:vMerge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E78B4" w:rsidRPr="006A5A2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E78B4" w:rsidRDefault="00FE78B4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FE78B4" w:rsidRPr="002E5250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Апрель-май </w:t>
            </w:r>
          </w:p>
        </w:tc>
        <w:tc>
          <w:tcPr>
            <w:tcW w:w="1134" w:type="dxa"/>
            <w:gridSpan w:val="2"/>
          </w:tcPr>
          <w:p w:rsidR="00FE78B4" w:rsidRPr="007168CE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FE78B4" w:rsidRPr="00B67C95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FE78B4" w:rsidRPr="00B67C95" w:rsidRDefault="00FE78B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B16938" w:rsidTr="00F35051">
        <w:trPr>
          <w:jc w:val="center"/>
        </w:trPr>
        <w:tc>
          <w:tcPr>
            <w:tcW w:w="1809" w:type="dxa"/>
            <w:vMerge w:val="restart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418" w:type="dxa"/>
            <w:vMerge w:val="restart"/>
          </w:tcPr>
          <w:p w:rsidR="00B16938" w:rsidRPr="006A5A2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B16938" w:rsidRDefault="0059097C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B16938" w:rsidRPr="002E5250" w:rsidRDefault="0059097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16938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16938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16938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16938" w:rsidRDefault="0059097C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B16938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16938" w:rsidTr="00F35051">
        <w:trPr>
          <w:jc w:val="center"/>
        </w:trPr>
        <w:tc>
          <w:tcPr>
            <w:tcW w:w="1809" w:type="dxa"/>
            <w:vMerge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16938" w:rsidRPr="003E7BA4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16938" w:rsidRPr="006A5A2E" w:rsidRDefault="00B16938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B16938" w:rsidRDefault="00B16938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8" w:type="dxa"/>
            <w:gridSpan w:val="3"/>
          </w:tcPr>
          <w:p w:rsidR="00B16938" w:rsidRDefault="00B16938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5" w:type="dxa"/>
            <w:gridSpan w:val="2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16938" w:rsidRPr="00E57A31" w:rsidRDefault="00B16938" w:rsidP="00E57A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B16938" w:rsidRPr="00B67C95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B16938" w:rsidRPr="00B67C95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16938" w:rsidTr="00F35051">
        <w:trPr>
          <w:jc w:val="center"/>
        </w:trPr>
        <w:tc>
          <w:tcPr>
            <w:tcW w:w="1809" w:type="dxa"/>
            <w:vMerge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16938" w:rsidRPr="006A5A2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16938" w:rsidRDefault="00B16938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Итоговая контрольная работа (промежуточная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аттестация)</w:t>
            </w:r>
          </w:p>
        </w:tc>
        <w:tc>
          <w:tcPr>
            <w:tcW w:w="1559" w:type="dxa"/>
          </w:tcPr>
          <w:p w:rsidR="00B16938" w:rsidRPr="002E5250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418" w:type="dxa"/>
            <w:gridSpan w:val="3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B16938" w:rsidRPr="007168CE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B16938" w:rsidRPr="00B67C95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B16938" w:rsidRPr="00B67C95" w:rsidRDefault="00B1693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BC40C3" w:rsidTr="00F35051">
        <w:trPr>
          <w:jc w:val="center"/>
        </w:trPr>
        <w:tc>
          <w:tcPr>
            <w:tcW w:w="1809" w:type="dxa"/>
            <w:vMerge w:val="restart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Обществознание</w:t>
            </w:r>
          </w:p>
        </w:tc>
        <w:tc>
          <w:tcPr>
            <w:tcW w:w="1418" w:type="dxa"/>
            <w:vMerge w:val="restart"/>
          </w:tcPr>
          <w:p w:rsidR="00BC40C3" w:rsidRPr="006A5A2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BC40C3" w:rsidRDefault="00AA1498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BC40C3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C40C3" w:rsidRDefault="00AA149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75" w:type="dxa"/>
            <w:gridSpan w:val="2"/>
          </w:tcPr>
          <w:p w:rsidR="00BC40C3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C40C3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C40C3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C40C3" w:rsidRDefault="00AA149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BC40C3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C40C3" w:rsidTr="00F35051">
        <w:trPr>
          <w:jc w:val="center"/>
        </w:trPr>
        <w:tc>
          <w:tcPr>
            <w:tcW w:w="1809" w:type="dxa"/>
            <w:vMerge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40C3" w:rsidRPr="003E7BA4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C40C3" w:rsidRPr="006A5A2E" w:rsidRDefault="00BC40C3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BC40C3" w:rsidRDefault="00BC40C3" w:rsidP="00CA113B">
            <w:pPr>
              <w:jc w:val="center"/>
            </w:pPr>
          </w:p>
        </w:tc>
        <w:tc>
          <w:tcPr>
            <w:tcW w:w="1418" w:type="dxa"/>
            <w:gridSpan w:val="3"/>
          </w:tcPr>
          <w:p w:rsidR="00BC40C3" w:rsidRDefault="00BC40C3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5" w:type="dxa"/>
            <w:gridSpan w:val="2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C40C3" w:rsidRPr="00E57A31" w:rsidRDefault="00BC40C3" w:rsidP="00E57A31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C40C3" w:rsidRPr="00B67C95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BC40C3" w:rsidRPr="00B67C95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C40C3" w:rsidTr="00F35051">
        <w:trPr>
          <w:jc w:val="center"/>
        </w:trPr>
        <w:tc>
          <w:tcPr>
            <w:tcW w:w="1809" w:type="dxa"/>
            <w:vMerge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40C3" w:rsidRPr="006A5A2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C40C3" w:rsidRDefault="00BC40C3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BC40C3" w:rsidRPr="002E5250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C40C3" w:rsidRPr="000824C9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BC40C3" w:rsidRPr="007168CE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BC40C3" w:rsidRPr="00B67C95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BC40C3" w:rsidRPr="00B67C95" w:rsidRDefault="00BC40C3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B20CC0" w:rsidTr="00F35051">
        <w:trPr>
          <w:jc w:val="center"/>
        </w:trPr>
        <w:tc>
          <w:tcPr>
            <w:tcW w:w="1809" w:type="dxa"/>
            <w:vMerge w:val="restart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418" w:type="dxa"/>
            <w:vMerge w:val="restart"/>
          </w:tcPr>
          <w:p w:rsidR="00B20CC0" w:rsidRPr="006A5A2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B20CC0" w:rsidRDefault="0061594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B20CC0" w:rsidRPr="002E5250" w:rsidRDefault="0061594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20CC0" w:rsidRDefault="0061594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20CC0" w:rsidTr="00F35051">
        <w:trPr>
          <w:jc w:val="center"/>
        </w:trPr>
        <w:tc>
          <w:tcPr>
            <w:tcW w:w="1809" w:type="dxa"/>
            <w:vMerge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0CC0" w:rsidRPr="003E7BA4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20CC0" w:rsidRPr="006A5A2E" w:rsidRDefault="00B20CC0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B20CC0" w:rsidRPr="005F71FD" w:rsidRDefault="00B20CC0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418" w:type="dxa"/>
            <w:gridSpan w:val="3"/>
          </w:tcPr>
          <w:p w:rsidR="00B20CC0" w:rsidRDefault="00B20CC0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5" w:type="dxa"/>
            <w:gridSpan w:val="2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20CC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20CC0" w:rsidRPr="00B67C95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B20CC0" w:rsidRPr="00B67C95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20CC0" w:rsidTr="00F35051">
        <w:trPr>
          <w:jc w:val="center"/>
        </w:trPr>
        <w:tc>
          <w:tcPr>
            <w:tcW w:w="1809" w:type="dxa"/>
            <w:vMerge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0CC0" w:rsidRPr="006A5A2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20CC0" w:rsidRDefault="00B20CC0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B20CC0" w:rsidRPr="002E5250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3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20CC0" w:rsidRPr="000824C9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B20CC0" w:rsidRPr="007168CE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B20CC0" w:rsidRPr="00B67C95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B20CC0" w:rsidRPr="00B67C95" w:rsidRDefault="00B20CC0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285002" w:rsidTr="00F35051">
        <w:trPr>
          <w:jc w:val="center"/>
        </w:trPr>
        <w:tc>
          <w:tcPr>
            <w:tcW w:w="1809" w:type="dxa"/>
            <w:vMerge w:val="restart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418" w:type="dxa"/>
            <w:vMerge w:val="restart"/>
          </w:tcPr>
          <w:p w:rsidR="00285002" w:rsidRPr="006A5A2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285002" w:rsidRDefault="00594ADD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285002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285002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285002" w:rsidRDefault="00594ADD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76" w:type="dxa"/>
            <w:gridSpan w:val="3"/>
          </w:tcPr>
          <w:p w:rsidR="00285002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85002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285002" w:rsidRDefault="00594ADD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285002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85002" w:rsidTr="00F35051">
        <w:trPr>
          <w:jc w:val="center"/>
        </w:trPr>
        <w:tc>
          <w:tcPr>
            <w:tcW w:w="1809" w:type="dxa"/>
            <w:vMerge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5002" w:rsidRPr="003E7BA4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85002" w:rsidRPr="006A5A2E" w:rsidRDefault="00285002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285002" w:rsidRPr="005F71FD" w:rsidRDefault="00285002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85002" w:rsidRDefault="00285002" w:rsidP="00CA113B">
            <w:pPr>
              <w:jc w:val="center"/>
            </w:pPr>
          </w:p>
        </w:tc>
        <w:tc>
          <w:tcPr>
            <w:tcW w:w="1275" w:type="dxa"/>
            <w:gridSpan w:val="2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</w:p>
        </w:tc>
        <w:tc>
          <w:tcPr>
            <w:tcW w:w="1276" w:type="dxa"/>
            <w:gridSpan w:val="3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285002" w:rsidRPr="004501D6" w:rsidRDefault="00285002" w:rsidP="004501D6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418" w:type="dxa"/>
            <w:gridSpan w:val="2"/>
          </w:tcPr>
          <w:p w:rsidR="00285002" w:rsidRPr="00B67C95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285002" w:rsidRPr="00B67C95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285002" w:rsidTr="00F35051">
        <w:trPr>
          <w:jc w:val="center"/>
        </w:trPr>
        <w:tc>
          <w:tcPr>
            <w:tcW w:w="1809" w:type="dxa"/>
            <w:vMerge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5002" w:rsidRPr="006A5A2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85002" w:rsidRDefault="00285002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285002" w:rsidRPr="002E5250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285002" w:rsidRPr="000824C9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285002" w:rsidRPr="007168CE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285002" w:rsidRPr="00B67C95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285002" w:rsidRPr="00B67C95" w:rsidRDefault="002850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BF2276" w:rsidTr="00F35051">
        <w:trPr>
          <w:jc w:val="center"/>
        </w:trPr>
        <w:tc>
          <w:tcPr>
            <w:tcW w:w="1809" w:type="dxa"/>
            <w:vMerge w:val="restart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418" w:type="dxa"/>
            <w:vMerge w:val="restart"/>
          </w:tcPr>
          <w:p w:rsidR="00BF2276" w:rsidRPr="006A5A2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BF2276" w:rsidRDefault="004501D6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BF2276" w:rsidRPr="002E5250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F2276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F2276" w:rsidRDefault="004501D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134" w:type="dxa"/>
            <w:gridSpan w:val="2"/>
          </w:tcPr>
          <w:p w:rsidR="00BF2276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F2276" w:rsidRDefault="004501D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BF2276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F2276" w:rsidTr="00F35051">
        <w:trPr>
          <w:jc w:val="center"/>
        </w:trPr>
        <w:tc>
          <w:tcPr>
            <w:tcW w:w="1809" w:type="dxa"/>
            <w:vMerge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F2276" w:rsidRPr="003E7BA4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2276" w:rsidRPr="006A5A2E" w:rsidRDefault="00BF2276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BF2276" w:rsidRPr="005F71FD" w:rsidRDefault="00BF2276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BF2276" w:rsidRDefault="00BF2276" w:rsidP="00CA113B">
            <w:pPr>
              <w:jc w:val="center"/>
            </w:pPr>
          </w:p>
        </w:tc>
        <w:tc>
          <w:tcPr>
            <w:tcW w:w="1275" w:type="dxa"/>
            <w:gridSpan w:val="2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 w:rsidRPr="007168CE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2"/>
          </w:tcPr>
          <w:p w:rsidR="00BF2276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Октябрь, декабрь, м</w:t>
            </w:r>
            <w:r w:rsidRPr="00C55D3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арт, май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BF2276" w:rsidRPr="00B67C95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BF2276" w:rsidRPr="00B67C95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BF2276" w:rsidTr="00F35051">
        <w:trPr>
          <w:jc w:val="center"/>
        </w:trPr>
        <w:tc>
          <w:tcPr>
            <w:tcW w:w="1809" w:type="dxa"/>
            <w:vMerge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F2276" w:rsidRPr="006A5A2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2276" w:rsidRDefault="00BF2276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BF2276" w:rsidRPr="002E5250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F2276" w:rsidRPr="000824C9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BF2276" w:rsidRPr="007168CE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BF2276" w:rsidRPr="00B67C95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BF2276" w:rsidRPr="00B67C95" w:rsidRDefault="00BF227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161282" w:rsidTr="00F35051">
        <w:trPr>
          <w:jc w:val="center"/>
        </w:trPr>
        <w:tc>
          <w:tcPr>
            <w:tcW w:w="1809" w:type="dxa"/>
            <w:tcBorders>
              <w:bottom w:val="nil"/>
            </w:tcBorders>
          </w:tcPr>
          <w:p w:rsidR="00161282" w:rsidRPr="007168CE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161282" w:rsidRPr="006A5A2E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161282" w:rsidRDefault="008910B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161282" w:rsidRPr="002E5250" w:rsidRDefault="008910B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161282" w:rsidRPr="007168CE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161282" w:rsidRPr="007168CE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161282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161282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161282" w:rsidRDefault="008910B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161282" w:rsidRDefault="0016128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15AFE" w:rsidTr="00F35051">
        <w:trPr>
          <w:jc w:val="center"/>
        </w:trPr>
        <w:tc>
          <w:tcPr>
            <w:tcW w:w="1809" w:type="dxa"/>
            <w:vMerge w:val="restart"/>
            <w:tcBorders>
              <w:top w:val="nil"/>
            </w:tcBorders>
          </w:tcPr>
          <w:p w:rsidR="00213339" w:rsidRPr="007168CE" w:rsidRDefault="00761974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213339" w:rsidRPr="003E7BA4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213339" w:rsidRPr="006A5A2E" w:rsidRDefault="00213339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6A5A2E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по итогам четверти/полугодия</w:t>
            </w:r>
          </w:p>
        </w:tc>
        <w:tc>
          <w:tcPr>
            <w:tcW w:w="1559" w:type="dxa"/>
          </w:tcPr>
          <w:p w:rsidR="00213339" w:rsidRPr="005F71FD" w:rsidRDefault="00213339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1F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  <w:gridSpan w:val="3"/>
          </w:tcPr>
          <w:p w:rsidR="00213339" w:rsidRDefault="00213339" w:rsidP="00CA113B">
            <w:pPr>
              <w:jc w:val="center"/>
            </w:pPr>
            <w:r w:rsidRPr="009A4B0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5" w:type="dxa"/>
            <w:gridSpan w:val="2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276" w:type="dxa"/>
            <w:gridSpan w:val="3"/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Март</w:t>
            </w:r>
          </w:p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13339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Март </w:t>
            </w:r>
          </w:p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</w:tcPr>
          <w:p w:rsidR="00213339" w:rsidRPr="00B67C95" w:rsidRDefault="00E57A31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  <w:tc>
          <w:tcPr>
            <w:tcW w:w="1211" w:type="dxa"/>
          </w:tcPr>
          <w:p w:rsidR="00213339" w:rsidRPr="00B67C95" w:rsidRDefault="00E57A31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Декабрь, май</w:t>
            </w:r>
          </w:p>
        </w:tc>
      </w:tr>
      <w:tr w:rsidR="00715AFE" w:rsidTr="00F35051">
        <w:trPr>
          <w:jc w:val="center"/>
        </w:trPr>
        <w:tc>
          <w:tcPr>
            <w:tcW w:w="1809" w:type="dxa"/>
            <w:vMerge/>
            <w:tcBorders>
              <w:top w:val="nil"/>
            </w:tcBorders>
          </w:tcPr>
          <w:p w:rsidR="00213339" w:rsidRPr="007168C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213339" w:rsidRPr="006A5A2E" w:rsidRDefault="0021333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13339" w:rsidRDefault="007114C9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CA113B" w:rsidRDefault="00B9584A" w:rsidP="00992D99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  <w:p w:rsidR="00CA113B" w:rsidRPr="002E5250" w:rsidRDefault="00CA113B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213339" w:rsidRPr="007168CE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213339" w:rsidRPr="007168CE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213339" w:rsidRPr="000824C9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213339" w:rsidRPr="007168CE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213339" w:rsidRPr="00B67C95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213339" w:rsidRPr="00B67C95" w:rsidRDefault="00B9584A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F72FF6" w:rsidTr="00F35051">
        <w:trPr>
          <w:jc w:val="center"/>
        </w:trPr>
        <w:tc>
          <w:tcPr>
            <w:tcW w:w="1809" w:type="dxa"/>
            <w:vMerge w:val="restart"/>
            <w:tcBorders>
              <w:top w:val="nil"/>
            </w:tcBorders>
          </w:tcPr>
          <w:p w:rsidR="00F72FF6" w:rsidRPr="007168CE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ОДНКНР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F72FF6" w:rsidRPr="006A5A2E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F72FF6" w:rsidRDefault="00992D99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F72FF6" w:rsidRDefault="00992D99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F72FF6" w:rsidTr="00F35051">
        <w:trPr>
          <w:jc w:val="center"/>
        </w:trPr>
        <w:tc>
          <w:tcPr>
            <w:tcW w:w="1809" w:type="dxa"/>
            <w:vMerge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72FF6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F72FF6" w:rsidRPr="006A5A2E" w:rsidRDefault="00F72FF6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Итоговая контрольная работа (промежуточная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аттестация)</w:t>
            </w:r>
          </w:p>
        </w:tc>
        <w:tc>
          <w:tcPr>
            <w:tcW w:w="1559" w:type="dxa"/>
          </w:tcPr>
          <w:p w:rsidR="00F72FF6" w:rsidRPr="005F71FD" w:rsidRDefault="00F72FF6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lastRenderedPageBreak/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F72FF6" w:rsidRPr="009D21C6" w:rsidRDefault="00F72FF6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F72FF6" w:rsidRPr="009D21C6" w:rsidRDefault="00F72FF6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F72FF6" w:rsidRPr="009D21C6" w:rsidRDefault="00F72FF6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F72FF6" w:rsidRPr="007168CE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F72FF6" w:rsidRPr="00B67C95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F72FF6" w:rsidRPr="00B67C95" w:rsidRDefault="00F72FF6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03C02" w:rsidTr="00F35051">
        <w:trPr>
          <w:jc w:val="center"/>
        </w:trPr>
        <w:tc>
          <w:tcPr>
            <w:tcW w:w="1809" w:type="dxa"/>
            <w:vMerge w:val="restart"/>
          </w:tcPr>
          <w:p w:rsidR="00A03C02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lastRenderedPageBreak/>
              <w:t>Музыка</w:t>
            </w:r>
          </w:p>
        </w:tc>
        <w:tc>
          <w:tcPr>
            <w:tcW w:w="1418" w:type="dxa"/>
            <w:vMerge w:val="restart"/>
          </w:tcPr>
          <w:p w:rsidR="00A03C02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A03C02" w:rsidRDefault="00B0691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A03C02" w:rsidRDefault="00B0691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A03C02" w:rsidRPr="009D21C6" w:rsidRDefault="00A03C02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03C02" w:rsidRPr="009D21C6" w:rsidRDefault="00A03C02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:rsidR="00A03C02" w:rsidRPr="009D21C6" w:rsidRDefault="00A03C02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A03C02" w:rsidRPr="007168CE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A03C02" w:rsidRPr="00B67C95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A03C02" w:rsidRPr="00B67C95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A03C02" w:rsidTr="00F35051">
        <w:trPr>
          <w:jc w:val="center"/>
        </w:trPr>
        <w:tc>
          <w:tcPr>
            <w:tcW w:w="1809" w:type="dxa"/>
            <w:vMerge/>
          </w:tcPr>
          <w:p w:rsidR="00A03C02" w:rsidRPr="007168CE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03C02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A03C02" w:rsidRPr="006A5A2E" w:rsidRDefault="00A03C02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A03C02" w:rsidRPr="005F71FD" w:rsidRDefault="00A03C02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3"/>
          </w:tcPr>
          <w:p w:rsidR="00A03C02" w:rsidRDefault="00A03C02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A03C02" w:rsidRDefault="00A03C02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A03C02" w:rsidRDefault="00A03C02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A03C02" w:rsidRPr="007168CE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A03C02" w:rsidRPr="00B67C95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A03C02" w:rsidRPr="00B67C95" w:rsidRDefault="00A03C02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06917" w:rsidTr="00F35051">
        <w:trPr>
          <w:jc w:val="center"/>
        </w:trPr>
        <w:tc>
          <w:tcPr>
            <w:tcW w:w="1809" w:type="dxa"/>
            <w:vMerge w:val="restart"/>
          </w:tcPr>
          <w:p w:rsidR="00B06917" w:rsidRPr="007168CE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1418" w:type="dxa"/>
            <w:vMerge w:val="restart"/>
          </w:tcPr>
          <w:p w:rsidR="00B06917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B06917" w:rsidRDefault="00377AAB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B06917" w:rsidRDefault="00377AAB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B06917" w:rsidRDefault="00B0691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B06917" w:rsidRDefault="00B0691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B06917" w:rsidRDefault="00B0691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B06917" w:rsidRPr="007168CE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06917" w:rsidRPr="00B67C95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B06917" w:rsidRPr="00B67C95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B06917" w:rsidTr="00F35051">
        <w:trPr>
          <w:jc w:val="center"/>
        </w:trPr>
        <w:tc>
          <w:tcPr>
            <w:tcW w:w="1809" w:type="dxa"/>
            <w:vMerge/>
          </w:tcPr>
          <w:p w:rsidR="00B06917" w:rsidRPr="007168CE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06917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06917" w:rsidRPr="006A5A2E" w:rsidRDefault="00B0691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B06917" w:rsidRPr="005F71FD" w:rsidRDefault="00B0691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3"/>
          </w:tcPr>
          <w:p w:rsidR="00B06917" w:rsidRDefault="00B06917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B06917" w:rsidRDefault="00B06917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B06917" w:rsidRDefault="00B06917" w:rsidP="00CA113B">
            <w:pPr>
              <w:jc w:val="center"/>
            </w:pPr>
          </w:p>
        </w:tc>
        <w:tc>
          <w:tcPr>
            <w:tcW w:w="1134" w:type="dxa"/>
            <w:gridSpan w:val="2"/>
          </w:tcPr>
          <w:p w:rsidR="00B06917" w:rsidRPr="007168CE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B06917" w:rsidRPr="00B67C95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B06917" w:rsidRPr="00B67C95" w:rsidRDefault="00B0691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4AE8" w:rsidTr="00F35051">
        <w:trPr>
          <w:jc w:val="center"/>
        </w:trPr>
        <w:tc>
          <w:tcPr>
            <w:tcW w:w="1809" w:type="dxa"/>
            <w:vMerge w:val="restart"/>
          </w:tcPr>
          <w:p w:rsidR="00794AE8" w:rsidRPr="007168CE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Труд (технология)</w:t>
            </w:r>
          </w:p>
        </w:tc>
        <w:tc>
          <w:tcPr>
            <w:tcW w:w="1418" w:type="dxa"/>
            <w:vMerge w:val="restart"/>
          </w:tcPr>
          <w:p w:rsidR="00794AE8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794AE8" w:rsidRDefault="0059444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794AE8" w:rsidRDefault="0059444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794AE8" w:rsidRDefault="00794AE8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794AE8" w:rsidRDefault="00794AE8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794AE8" w:rsidRDefault="00794AE8" w:rsidP="00CA113B">
            <w:pPr>
              <w:jc w:val="center"/>
            </w:pPr>
          </w:p>
        </w:tc>
        <w:tc>
          <w:tcPr>
            <w:tcW w:w="1134" w:type="dxa"/>
            <w:gridSpan w:val="2"/>
          </w:tcPr>
          <w:p w:rsidR="00794AE8" w:rsidRPr="007168CE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794AE8" w:rsidRPr="00B67C95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794AE8" w:rsidRPr="00B67C95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794AE8" w:rsidTr="00F35051">
        <w:trPr>
          <w:jc w:val="center"/>
        </w:trPr>
        <w:tc>
          <w:tcPr>
            <w:tcW w:w="1809" w:type="dxa"/>
            <w:vMerge/>
          </w:tcPr>
          <w:p w:rsidR="00794AE8" w:rsidRPr="007168CE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794AE8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794AE8" w:rsidRPr="006A5A2E" w:rsidRDefault="00794AE8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794AE8" w:rsidRPr="005F71FD" w:rsidRDefault="00794AE8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3"/>
          </w:tcPr>
          <w:p w:rsidR="00794AE8" w:rsidRDefault="00794AE8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794AE8" w:rsidRDefault="00794AE8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794AE8" w:rsidRPr="00BE1184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794AE8" w:rsidRPr="00BE1184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794AE8" w:rsidRPr="00BE1184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11" w:type="dxa"/>
          </w:tcPr>
          <w:p w:rsidR="00794AE8" w:rsidRPr="00BE1184" w:rsidRDefault="00794AE8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D00F7" w:rsidTr="00F35051">
        <w:trPr>
          <w:jc w:val="center"/>
        </w:trPr>
        <w:tc>
          <w:tcPr>
            <w:tcW w:w="1809" w:type="dxa"/>
            <w:vMerge w:val="restart"/>
          </w:tcPr>
          <w:p w:rsidR="002D00F7" w:rsidRPr="007168CE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ОБЗР</w:t>
            </w:r>
          </w:p>
        </w:tc>
        <w:tc>
          <w:tcPr>
            <w:tcW w:w="1418" w:type="dxa"/>
            <w:vMerge w:val="restart"/>
          </w:tcPr>
          <w:p w:rsidR="002D00F7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2D00F7" w:rsidRDefault="007B6E0E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2D00F7" w:rsidRDefault="002D00F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3"/>
          </w:tcPr>
          <w:p w:rsidR="002D00F7" w:rsidRDefault="002D00F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</w:tcPr>
          <w:p w:rsidR="002D00F7" w:rsidRDefault="002D00F7" w:rsidP="00CA113B">
            <w:pPr>
              <w:jc w:val="center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3"/>
          </w:tcPr>
          <w:p w:rsidR="002D00F7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D00F7" w:rsidRDefault="007B6E0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2"/>
          </w:tcPr>
          <w:p w:rsidR="002D00F7" w:rsidRPr="00BE1184" w:rsidRDefault="007B6E0E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2D00F7" w:rsidRPr="00BE1184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D00F7" w:rsidTr="00F35051">
        <w:trPr>
          <w:jc w:val="center"/>
        </w:trPr>
        <w:tc>
          <w:tcPr>
            <w:tcW w:w="1809" w:type="dxa"/>
            <w:vMerge/>
          </w:tcPr>
          <w:p w:rsidR="002D00F7" w:rsidRPr="007168CE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D00F7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D00F7" w:rsidRPr="006A5A2E" w:rsidRDefault="002D00F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2D00F7" w:rsidRPr="005F71FD" w:rsidRDefault="002D00F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:rsidR="002D00F7" w:rsidRDefault="002D00F7" w:rsidP="00CA113B">
            <w:pPr>
              <w:jc w:val="center"/>
            </w:pPr>
          </w:p>
        </w:tc>
        <w:tc>
          <w:tcPr>
            <w:tcW w:w="1275" w:type="dxa"/>
            <w:gridSpan w:val="2"/>
          </w:tcPr>
          <w:p w:rsidR="002D00F7" w:rsidRDefault="002D00F7" w:rsidP="00CA113B">
            <w:pPr>
              <w:jc w:val="center"/>
            </w:pPr>
          </w:p>
        </w:tc>
        <w:tc>
          <w:tcPr>
            <w:tcW w:w="1276" w:type="dxa"/>
            <w:gridSpan w:val="3"/>
          </w:tcPr>
          <w:p w:rsidR="002D00F7" w:rsidRPr="00BE1184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D00F7" w:rsidRPr="00BE1184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2D00F7" w:rsidRPr="004A781D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2D00F7" w:rsidRPr="004A781D" w:rsidRDefault="002D00F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  <w:tr w:rsidR="002874D7" w:rsidTr="00F35051">
        <w:trPr>
          <w:jc w:val="center"/>
        </w:trPr>
        <w:tc>
          <w:tcPr>
            <w:tcW w:w="1809" w:type="dxa"/>
            <w:vMerge w:val="restart"/>
          </w:tcPr>
          <w:p w:rsidR="002874D7" w:rsidRPr="007168CE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418" w:type="dxa"/>
            <w:vMerge w:val="restart"/>
          </w:tcPr>
          <w:p w:rsidR="002874D7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 w:rsidRPr="003E7BA4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eastAsia="ru-RU"/>
              </w:rPr>
              <w:t>Школьный</w:t>
            </w:r>
          </w:p>
        </w:tc>
        <w:tc>
          <w:tcPr>
            <w:tcW w:w="2268" w:type="dxa"/>
            <w:gridSpan w:val="2"/>
          </w:tcPr>
          <w:p w:rsidR="002874D7" w:rsidRDefault="009E617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1559" w:type="dxa"/>
          </w:tcPr>
          <w:p w:rsidR="002874D7" w:rsidRPr="005F71FD" w:rsidRDefault="009E617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418" w:type="dxa"/>
            <w:gridSpan w:val="3"/>
          </w:tcPr>
          <w:p w:rsidR="002874D7" w:rsidRDefault="002874D7" w:rsidP="00CA113B">
            <w:pPr>
              <w:jc w:val="center"/>
            </w:pPr>
          </w:p>
        </w:tc>
        <w:tc>
          <w:tcPr>
            <w:tcW w:w="1275" w:type="dxa"/>
            <w:gridSpan w:val="2"/>
          </w:tcPr>
          <w:p w:rsidR="002874D7" w:rsidRDefault="002874D7" w:rsidP="00CA113B">
            <w:pPr>
              <w:jc w:val="center"/>
            </w:pPr>
          </w:p>
        </w:tc>
        <w:tc>
          <w:tcPr>
            <w:tcW w:w="1276" w:type="dxa"/>
            <w:gridSpan w:val="3"/>
          </w:tcPr>
          <w:p w:rsidR="002874D7" w:rsidRPr="00BE1184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2874D7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</w:tcPr>
          <w:p w:rsidR="002874D7" w:rsidRDefault="009E617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12944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1211" w:type="dxa"/>
          </w:tcPr>
          <w:p w:rsidR="002874D7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</w:tr>
      <w:tr w:rsidR="002874D7" w:rsidTr="00F35051">
        <w:trPr>
          <w:jc w:val="center"/>
        </w:trPr>
        <w:tc>
          <w:tcPr>
            <w:tcW w:w="1809" w:type="dxa"/>
            <w:vMerge/>
          </w:tcPr>
          <w:p w:rsidR="002874D7" w:rsidRPr="007168CE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874D7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2874D7" w:rsidRPr="006A5A2E" w:rsidRDefault="002874D7" w:rsidP="00CA113B">
            <w:pPr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Итоговая контрольная работа (промежуточная аттестация)</w:t>
            </w:r>
          </w:p>
        </w:tc>
        <w:tc>
          <w:tcPr>
            <w:tcW w:w="1559" w:type="dxa"/>
          </w:tcPr>
          <w:p w:rsidR="002874D7" w:rsidRPr="005F71FD" w:rsidRDefault="002874D7" w:rsidP="00CA1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gridSpan w:val="3"/>
          </w:tcPr>
          <w:p w:rsidR="002874D7" w:rsidRDefault="002874D7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5" w:type="dxa"/>
            <w:gridSpan w:val="2"/>
          </w:tcPr>
          <w:p w:rsidR="002874D7" w:rsidRDefault="002874D7" w:rsidP="00CA113B">
            <w:pPr>
              <w:jc w:val="center"/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76" w:type="dxa"/>
            <w:gridSpan w:val="3"/>
          </w:tcPr>
          <w:p w:rsidR="002874D7" w:rsidRPr="00BE1184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134" w:type="dxa"/>
            <w:gridSpan w:val="2"/>
          </w:tcPr>
          <w:p w:rsidR="002874D7" w:rsidRPr="00BE1184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418" w:type="dxa"/>
            <w:gridSpan w:val="2"/>
          </w:tcPr>
          <w:p w:rsidR="002874D7" w:rsidRPr="004A781D" w:rsidRDefault="002874D7" w:rsidP="00CA113B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1211" w:type="dxa"/>
          </w:tcPr>
          <w:p w:rsidR="002874D7" w:rsidRPr="004A781D" w:rsidRDefault="002874D7" w:rsidP="00B9584A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Апрель-май</w:t>
            </w:r>
          </w:p>
        </w:tc>
      </w:tr>
    </w:tbl>
    <w:p w:rsidR="00213339" w:rsidRDefault="00213339" w:rsidP="00213339">
      <w:pPr>
        <w:shd w:val="clear" w:color="auto" w:fill="FFFFFF"/>
        <w:spacing w:after="0" w:line="240" w:lineRule="auto"/>
        <w:ind w:firstLine="708"/>
        <w:jc w:val="both"/>
      </w:pPr>
    </w:p>
    <w:p w:rsidR="00213339" w:rsidRDefault="00213339" w:rsidP="00213339"/>
    <w:p w:rsidR="00213339" w:rsidRDefault="00213339" w:rsidP="00213339"/>
    <w:p w:rsidR="00213339" w:rsidRDefault="00213339"/>
    <w:sectPr w:rsidR="00213339" w:rsidSect="00CA113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3339"/>
    <w:rsid w:val="0002662C"/>
    <w:rsid w:val="00072AAD"/>
    <w:rsid w:val="000820B3"/>
    <w:rsid w:val="000B266C"/>
    <w:rsid w:val="000B4F4D"/>
    <w:rsid w:val="000E6692"/>
    <w:rsid w:val="00102B68"/>
    <w:rsid w:val="00144C02"/>
    <w:rsid w:val="001470E3"/>
    <w:rsid w:val="00161282"/>
    <w:rsid w:val="0016577F"/>
    <w:rsid w:val="001A1EE7"/>
    <w:rsid w:val="001C1BFE"/>
    <w:rsid w:val="00213339"/>
    <w:rsid w:val="002661D3"/>
    <w:rsid w:val="00270A72"/>
    <w:rsid w:val="00282C5B"/>
    <w:rsid w:val="00285002"/>
    <w:rsid w:val="002864AE"/>
    <w:rsid w:val="002874D7"/>
    <w:rsid w:val="002C3D13"/>
    <w:rsid w:val="002D00F7"/>
    <w:rsid w:val="00363116"/>
    <w:rsid w:val="00377AAB"/>
    <w:rsid w:val="0038451D"/>
    <w:rsid w:val="003A2220"/>
    <w:rsid w:val="004322FA"/>
    <w:rsid w:val="004450B3"/>
    <w:rsid w:val="0044647F"/>
    <w:rsid w:val="004501D6"/>
    <w:rsid w:val="004953EC"/>
    <w:rsid w:val="004F5806"/>
    <w:rsid w:val="00523DEA"/>
    <w:rsid w:val="0054762E"/>
    <w:rsid w:val="00557F66"/>
    <w:rsid w:val="0059097C"/>
    <w:rsid w:val="00594447"/>
    <w:rsid w:val="00594ADD"/>
    <w:rsid w:val="005E3E2E"/>
    <w:rsid w:val="005F3EB5"/>
    <w:rsid w:val="00604021"/>
    <w:rsid w:val="00615947"/>
    <w:rsid w:val="00684CAE"/>
    <w:rsid w:val="006C58F4"/>
    <w:rsid w:val="007014CB"/>
    <w:rsid w:val="007114C9"/>
    <w:rsid w:val="00715AFE"/>
    <w:rsid w:val="00725149"/>
    <w:rsid w:val="00761974"/>
    <w:rsid w:val="00794AE8"/>
    <w:rsid w:val="007B2FD2"/>
    <w:rsid w:val="007B6E0E"/>
    <w:rsid w:val="007C56AA"/>
    <w:rsid w:val="00826311"/>
    <w:rsid w:val="00851A5D"/>
    <w:rsid w:val="0088438B"/>
    <w:rsid w:val="00884777"/>
    <w:rsid w:val="008910B7"/>
    <w:rsid w:val="008C4C6B"/>
    <w:rsid w:val="008E3656"/>
    <w:rsid w:val="00927EDC"/>
    <w:rsid w:val="009615A9"/>
    <w:rsid w:val="00971C36"/>
    <w:rsid w:val="00992D99"/>
    <w:rsid w:val="009D58F9"/>
    <w:rsid w:val="009E6177"/>
    <w:rsid w:val="00A03C02"/>
    <w:rsid w:val="00A12C39"/>
    <w:rsid w:val="00A63C06"/>
    <w:rsid w:val="00A97DC3"/>
    <w:rsid w:val="00AA1498"/>
    <w:rsid w:val="00AB5D49"/>
    <w:rsid w:val="00AD0969"/>
    <w:rsid w:val="00AD43A3"/>
    <w:rsid w:val="00AD6627"/>
    <w:rsid w:val="00B06917"/>
    <w:rsid w:val="00B16938"/>
    <w:rsid w:val="00B20CC0"/>
    <w:rsid w:val="00B639A9"/>
    <w:rsid w:val="00B9584A"/>
    <w:rsid w:val="00BB30FB"/>
    <w:rsid w:val="00BC40C3"/>
    <w:rsid w:val="00BF2276"/>
    <w:rsid w:val="00C028BF"/>
    <w:rsid w:val="00C66946"/>
    <w:rsid w:val="00C9255E"/>
    <w:rsid w:val="00CA113B"/>
    <w:rsid w:val="00D12944"/>
    <w:rsid w:val="00D16D62"/>
    <w:rsid w:val="00D92568"/>
    <w:rsid w:val="00DA1655"/>
    <w:rsid w:val="00DA1930"/>
    <w:rsid w:val="00DA5DDA"/>
    <w:rsid w:val="00DF26DE"/>
    <w:rsid w:val="00E57A31"/>
    <w:rsid w:val="00E96903"/>
    <w:rsid w:val="00EB2337"/>
    <w:rsid w:val="00ED0AD2"/>
    <w:rsid w:val="00EE662F"/>
    <w:rsid w:val="00F35051"/>
    <w:rsid w:val="00F7083F"/>
    <w:rsid w:val="00F72FF6"/>
    <w:rsid w:val="00F76EB9"/>
    <w:rsid w:val="00FE0167"/>
    <w:rsid w:val="00FE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133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"/>
    <w:basedOn w:val="a0"/>
    <w:rsid w:val="002133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9</Pages>
  <Words>1336</Words>
  <Characters>7618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Schkola1</dc:creator>
  <cp:lastModifiedBy>Schkola1</cp:lastModifiedBy>
  <cp:revision>105</cp:revision>
  <dcterms:created xsi:type="dcterms:W3CDTF">2025-04-08T09:21:00Z</dcterms:created>
  <dcterms:modified xsi:type="dcterms:W3CDTF">2025-04-08T14:27:00Z</dcterms:modified>
</cp:coreProperties>
</file>